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4B7A" w14:textId="51E63743" w:rsidR="00EA2F42" w:rsidRPr="00003DFC" w:rsidRDefault="00B856A7" w:rsidP="00003DFC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003DFC">
        <w:rPr>
          <w:sz w:val="20"/>
          <w:szCs w:val="20"/>
        </w:rPr>
        <w:t>Pl</w:t>
      </w:r>
      <w:r w:rsidR="00E65B3D" w:rsidRPr="00003DFC">
        <w:rPr>
          <w:sz w:val="20"/>
          <w:szCs w:val="20"/>
        </w:rPr>
        <w:t>ate Filter</w:t>
      </w:r>
      <w:r w:rsidR="00EA2F42" w:rsidRPr="00003DFC">
        <w:rPr>
          <w:sz w:val="20"/>
          <w:szCs w:val="20"/>
        </w:rPr>
        <w:t xml:space="preserve"> </w:t>
      </w:r>
      <w:r w:rsidR="009C02E4" w:rsidRPr="00003DFC">
        <w:rPr>
          <w:sz w:val="20"/>
          <w:szCs w:val="20"/>
        </w:rPr>
        <w:t>(</w:t>
      </w:r>
      <w:r w:rsidRPr="00003DFC">
        <w:rPr>
          <w:sz w:val="20"/>
          <w:szCs w:val="20"/>
        </w:rPr>
        <w:t>PL</w:t>
      </w:r>
      <w:r w:rsidR="00EA2F42" w:rsidRPr="00003DFC">
        <w:rPr>
          <w:sz w:val="20"/>
          <w:szCs w:val="20"/>
        </w:rPr>
        <w:t>F</w:t>
      </w:r>
      <w:r w:rsidR="009C02E4" w:rsidRPr="00003DFC">
        <w:rPr>
          <w:sz w:val="20"/>
          <w:szCs w:val="20"/>
        </w:rPr>
        <w:t>)</w:t>
      </w:r>
      <w:r w:rsidR="00EA2F42" w:rsidRPr="00003DFC">
        <w:rPr>
          <w:b w:val="0"/>
          <w:bCs/>
          <w:sz w:val="20"/>
          <w:szCs w:val="20"/>
          <w:u w:val="none"/>
        </w:rPr>
        <w:t xml:space="preserve"> </w:t>
      </w:r>
      <w:r w:rsidR="00EA2F42" w:rsidRPr="00003DFC">
        <w:rPr>
          <w:b w:val="0"/>
          <w:bCs/>
          <w:sz w:val="20"/>
          <w:szCs w:val="20"/>
          <w:u w:val="none"/>
        </w:rPr>
        <w:tab/>
      </w:r>
      <w:r w:rsidR="00EA2F42" w:rsidRPr="00003DFC">
        <w:rPr>
          <w:b w:val="0"/>
          <w:bCs/>
          <w:sz w:val="20"/>
          <w:szCs w:val="20"/>
          <w:u w:val="none"/>
        </w:rPr>
        <w:tab/>
      </w:r>
      <w:r w:rsidR="00EA2F42" w:rsidRPr="00003DFC">
        <w:rPr>
          <w:b w:val="0"/>
          <w:bCs/>
          <w:sz w:val="20"/>
          <w:szCs w:val="20"/>
          <w:u w:val="none"/>
        </w:rPr>
        <w:tab/>
      </w:r>
      <w:r w:rsidR="00EA2F42" w:rsidRPr="00003DFC">
        <w:rPr>
          <w:b w:val="0"/>
          <w:bCs/>
          <w:sz w:val="20"/>
          <w:szCs w:val="20"/>
          <w:u w:val="none"/>
        </w:rPr>
        <w:tab/>
      </w:r>
      <w:r w:rsidR="00EA2F42" w:rsidRPr="00003DFC">
        <w:rPr>
          <w:b w:val="0"/>
          <w:bCs/>
          <w:sz w:val="20"/>
          <w:szCs w:val="20"/>
          <w:u w:val="none"/>
        </w:rPr>
        <w:tab/>
      </w:r>
      <w:proofErr w:type="spellStart"/>
      <w:r w:rsidR="00E65B3D" w:rsidRPr="00003DFC">
        <w:rPr>
          <w:b w:val="0"/>
          <w:bCs/>
          <w:sz w:val="20"/>
          <w:szCs w:val="20"/>
          <w:u w:val="none"/>
        </w:rPr>
        <w:t>page</w:t>
      </w:r>
      <w:proofErr w:type="spellEnd"/>
      <w:r w:rsidR="00EA2F42" w:rsidRPr="00003DFC">
        <w:rPr>
          <w:b w:val="0"/>
          <w:bCs/>
          <w:sz w:val="20"/>
          <w:szCs w:val="20"/>
          <w:u w:val="none"/>
        </w:rPr>
        <w:t xml:space="preserve"> 1 / 2</w:t>
      </w:r>
    </w:p>
    <w:p w14:paraId="73016115" w14:textId="77777777" w:rsidR="00EA2F42" w:rsidRPr="00003DFC" w:rsidRDefault="00EA2F42" w:rsidP="00003DFC">
      <w:pPr>
        <w:tabs>
          <w:tab w:val="left" w:pos="5220"/>
        </w:tabs>
        <w:ind w:right="-2"/>
        <w:rPr>
          <w:sz w:val="20"/>
        </w:rPr>
      </w:pPr>
    </w:p>
    <w:p w14:paraId="4AB8921D" w14:textId="77777777" w:rsidR="00E65B3D" w:rsidRPr="00003DFC" w:rsidRDefault="00E65B3D" w:rsidP="00003DFC">
      <w:pPr>
        <w:ind w:right="-2"/>
      </w:pPr>
      <w:r w:rsidRPr="00003DFC">
        <w:rPr>
          <w:bCs/>
          <w:color w:val="FF0000"/>
          <w:sz w:val="20"/>
        </w:rPr>
        <w:t>STANDARD VERSION</w:t>
      </w:r>
    </w:p>
    <w:p w14:paraId="27CD15DA" w14:textId="77777777" w:rsidR="004A3437" w:rsidRPr="00003DFC" w:rsidRDefault="004A3437" w:rsidP="00003DFC">
      <w:pPr>
        <w:tabs>
          <w:tab w:val="left" w:pos="5220"/>
        </w:tabs>
        <w:ind w:right="-2"/>
        <w:rPr>
          <w:sz w:val="20"/>
        </w:rPr>
      </w:pPr>
    </w:p>
    <w:p w14:paraId="49081961" w14:textId="77777777" w:rsidR="00E65B3D" w:rsidRPr="00814295" w:rsidRDefault="00E65B3D" w:rsidP="00003DFC">
      <w:pPr>
        <w:tabs>
          <w:tab w:val="left" w:pos="5220"/>
        </w:tabs>
        <w:ind w:right="-2"/>
        <w:rPr>
          <w:sz w:val="20"/>
          <w:lang w:val="en-US"/>
        </w:rPr>
      </w:pPr>
      <w:proofErr w:type="gramStart"/>
      <w:r w:rsidRPr="00814295">
        <w:rPr>
          <w:sz w:val="20"/>
          <w:lang w:val="en-US"/>
        </w:rPr>
        <w:t>Fully-automatic</w:t>
      </w:r>
      <w:proofErr w:type="gramEnd"/>
      <w:r w:rsidRPr="00814295">
        <w:rPr>
          <w:sz w:val="20"/>
          <w:lang w:val="en-US"/>
        </w:rPr>
        <w:t xml:space="preserve"> / manual-operated backwash filter in inline-construction.</w:t>
      </w:r>
    </w:p>
    <w:p w14:paraId="56C28C02" w14:textId="77777777" w:rsidR="00E65B3D" w:rsidRPr="00814295" w:rsidRDefault="00E65B3D" w:rsidP="00003DFC">
      <w:pPr>
        <w:tabs>
          <w:tab w:val="left" w:pos="5220"/>
        </w:tabs>
        <w:ind w:right="-2"/>
        <w:rPr>
          <w:sz w:val="20"/>
          <w:lang w:val="en-US"/>
        </w:rPr>
      </w:pPr>
      <w:r w:rsidRPr="00814295">
        <w:rPr>
          <w:sz w:val="20"/>
          <w:lang w:val="en-US"/>
        </w:rPr>
        <w:t>The filter-element is positioned as sieve-plate under 45° to the flow direction.</w:t>
      </w:r>
    </w:p>
    <w:p w14:paraId="0082142E" w14:textId="77777777" w:rsidR="00E65B3D" w:rsidRPr="00814295" w:rsidRDefault="00E65B3D" w:rsidP="00003DFC">
      <w:pPr>
        <w:tabs>
          <w:tab w:val="left" w:pos="5220"/>
        </w:tabs>
        <w:ind w:right="-2"/>
        <w:rPr>
          <w:sz w:val="20"/>
          <w:lang w:val="en-US"/>
        </w:rPr>
      </w:pPr>
      <w:r w:rsidRPr="00814295">
        <w:rPr>
          <w:sz w:val="20"/>
          <w:lang w:val="en-US"/>
        </w:rPr>
        <w:t>A large collector for collecting the solids discharges the filter-element.</w:t>
      </w:r>
    </w:p>
    <w:p w14:paraId="194CC7F5" w14:textId="77777777" w:rsidR="00E65B3D" w:rsidRPr="00814295" w:rsidRDefault="00E65B3D" w:rsidP="00003DFC">
      <w:pPr>
        <w:tabs>
          <w:tab w:val="left" w:pos="5220"/>
        </w:tabs>
        <w:ind w:right="-2"/>
        <w:rPr>
          <w:sz w:val="20"/>
          <w:lang w:val="en-US"/>
        </w:rPr>
      </w:pPr>
      <w:r w:rsidRPr="00814295">
        <w:rPr>
          <w:sz w:val="20"/>
          <w:lang w:val="en-US"/>
        </w:rPr>
        <w:t>There are no movable parts installed in the filter.</w:t>
      </w:r>
    </w:p>
    <w:p w14:paraId="06C12844" w14:textId="77777777" w:rsidR="00EA2F42" w:rsidRPr="00814295" w:rsidRDefault="00EA2F42" w:rsidP="00003DFC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E65B3D" w:rsidRPr="00814295" w14:paraId="01607FD2" w14:textId="77777777" w:rsidTr="00097322">
        <w:tc>
          <w:tcPr>
            <w:tcW w:w="4786" w:type="dxa"/>
            <w:shd w:val="clear" w:color="auto" w:fill="auto"/>
          </w:tcPr>
          <w:p w14:paraId="3B3264C3" w14:textId="373E8093" w:rsidR="00E65B3D" w:rsidRPr="00814295" w:rsidRDefault="00E65B3D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505F30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303F5588" w14:textId="77777777" w:rsidTr="00097322">
        <w:tc>
          <w:tcPr>
            <w:tcW w:w="4786" w:type="dxa"/>
            <w:shd w:val="clear" w:color="auto" w:fill="auto"/>
          </w:tcPr>
          <w:p w14:paraId="6E14446C" w14:textId="25701F1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1A91D8BA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8340F64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02FA27C4" w14:textId="77777777" w:rsidTr="00097322">
        <w:tc>
          <w:tcPr>
            <w:tcW w:w="4786" w:type="dxa"/>
            <w:shd w:val="clear" w:color="auto" w:fill="auto"/>
          </w:tcPr>
          <w:p w14:paraId="08C112F5" w14:textId="251FA646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7200FE98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3F2E6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0E7A7CC7" w14:textId="77777777" w:rsidTr="00097322">
        <w:tc>
          <w:tcPr>
            <w:tcW w:w="4786" w:type="dxa"/>
            <w:shd w:val="clear" w:color="auto" w:fill="auto"/>
          </w:tcPr>
          <w:p w14:paraId="51D4453F" w14:textId="43904005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577160D2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9C4E74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34336431" w14:textId="77777777" w:rsidTr="00097322">
        <w:tc>
          <w:tcPr>
            <w:tcW w:w="4786" w:type="dxa"/>
            <w:shd w:val="clear" w:color="auto" w:fill="auto"/>
          </w:tcPr>
          <w:p w14:paraId="0C11A075" w14:textId="3E12A1EE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1B456AE5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22841E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2ADD5292" w14:textId="77777777" w:rsidTr="00097322">
        <w:tc>
          <w:tcPr>
            <w:tcW w:w="4786" w:type="dxa"/>
            <w:shd w:val="clear" w:color="auto" w:fill="auto"/>
          </w:tcPr>
          <w:p w14:paraId="329777DB" w14:textId="4AAE4594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77DDCE0B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672C3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63CA890B" w14:textId="77777777" w:rsidTr="00097322">
        <w:tc>
          <w:tcPr>
            <w:tcW w:w="4786" w:type="dxa"/>
            <w:shd w:val="clear" w:color="auto" w:fill="auto"/>
          </w:tcPr>
          <w:p w14:paraId="07B57991" w14:textId="6F25D591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0570F0" w14:textId="4E614D56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self-medium</w:t>
            </w:r>
          </w:p>
        </w:tc>
      </w:tr>
      <w:tr w:rsidR="00152836" w:rsidRPr="00814295" w14:paraId="0B99BE70" w14:textId="77777777" w:rsidTr="00097322">
        <w:tc>
          <w:tcPr>
            <w:tcW w:w="4786" w:type="dxa"/>
            <w:shd w:val="clear" w:color="auto" w:fill="auto"/>
          </w:tcPr>
          <w:p w14:paraId="6BF84D60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FBD48AC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01BEA276" w14:textId="77777777" w:rsidTr="00097322">
        <w:tc>
          <w:tcPr>
            <w:tcW w:w="4786" w:type="dxa"/>
            <w:shd w:val="clear" w:color="auto" w:fill="auto"/>
          </w:tcPr>
          <w:p w14:paraId="242B7AE6" w14:textId="524ABD2A" w:rsidR="00E65B3D" w:rsidRPr="00814295" w:rsidRDefault="00E65B3D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16837A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063C2BCE" w14:textId="77777777" w:rsidTr="00847E4E">
        <w:tc>
          <w:tcPr>
            <w:tcW w:w="4786" w:type="dxa"/>
            <w:shd w:val="clear" w:color="auto" w:fill="auto"/>
          </w:tcPr>
          <w:p w14:paraId="096B32C1" w14:textId="184F8903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7086DE32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1070AF6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E65B3D" w:rsidRPr="00814295" w14:paraId="50CE94F0" w14:textId="77777777" w:rsidTr="00097322">
        <w:tc>
          <w:tcPr>
            <w:tcW w:w="4786" w:type="dxa"/>
            <w:shd w:val="clear" w:color="auto" w:fill="auto"/>
          </w:tcPr>
          <w:p w14:paraId="4D69264C" w14:textId="69C2D8B9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EF1A3E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 xml:space="preserve">10 </w:t>
            </w:r>
            <w:proofErr w:type="gramStart"/>
            <w:r w:rsidRPr="00814295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E65B3D" w:rsidRPr="00814295" w14:paraId="5BABDF90" w14:textId="77777777" w:rsidTr="00097322">
        <w:tc>
          <w:tcPr>
            <w:tcW w:w="4786" w:type="dxa"/>
            <w:shd w:val="clear" w:color="auto" w:fill="auto"/>
          </w:tcPr>
          <w:p w14:paraId="2034A1EB" w14:textId="0D0E3AA2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3468F9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 xml:space="preserve">14,3 </w:t>
            </w:r>
            <w:proofErr w:type="gramStart"/>
            <w:r w:rsidRPr="00814295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E65B3D" w:rsidRPr="00814295" w14:paraId="01F20479" w14:textId="77777777" w:rsidTr="00097322">
        <w:tc>
          <w:tcPr>
            <w:tcW w:w="4786" w:type="dxa"/>
            <w:shd w:val="clear" w:color="auto" w:fill="auto"/>
          </w:tcPr>
          <w:p w14:paraId="6BAC7F9C" w14:textId="7E0328C4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3A87DE1" w14:textId="77777777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0,1 bar</w:t>
            </w:r>
          </w:p>
        </w:tc>
      </w:tr>
      <w:tr w:rsidR="00E65B3D" w:rsidRPr="00814295" w14:paraId="17003243" w14:textId="77777777" w:rsidTr="00097322">
        <w:tc>
          <w:tcPr>
            <w:tcW w:w="4786" w:type="dxa"/>
            <w:shd w:val="clear" w:color="auto" w:fill="auto"/>
          </w:tcPr>
          <w:p w14:paraId="3CA2405E" w14:textId="61DF440B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8C28A6" w14:textId="74C3B8B6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0 - 50 °C</w:t>
            </w:r>
          </w:p>
        </w:tc>
      </w:tr>
      <w:tr w:rsidR="00E65B3D" w:rsidRPr="00814295" w14:paraId="0228036A" w14:textId="77777777" w:rsidTr="00097322">
        <w:tc>
          <w:tcPr>
            <w:tcW w:w="4786" w:type="dxa"/>
            <w:shd w:val="clear" w:color="auto" w:fill="auto"/>
          </w:tcPr>
          <w:p w14:paraId="7D94F287" w14:textId="0097813C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6291C1A" w14:textId="22978113" w:rsidR="00E65B3D" w:rsidRPr="00814295" w:rsidRDefault="00E65B3D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PED 2014/68/EU and AD 2000</w:t>
            </w:r>
          </w:p>
        </w:tc>
      </w:tr>
      <w:tr w:rsidR="006559B6" w:rsidRPr="00814295" w14:paraId="0FEDD453" w14:textId="77777777" w:rsidTr="00097322">
        <w:tc>
          <w:tcPr>
            <w:tcW w:w="4786" w:type="dxa"/>
            <w:shd w:val="clear" w:color="auto" w:fill="auto"/>
          </w:tcPr>
          <w:p w14:paraId="5417B78C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CE95EFD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7E6F325B" w14:textId="77777777" w:rsidTr="00097322">
        <w:tc>
          <w:tcPr>
            <w:tcW w:w="4786" w:type="dxa"/>
            <w:shd w:val="clear" w:color="auto" w:fill="auto"/>
          </w:tcPr>
          <w:p w14:paraId="31F72169" w14:textId="594B3F2E" w:rsidR="00C02C57" w:rsidRPr="00814295" w:rsidRDefault="00C02C57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0C987E4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4CF27472" w14:textId="77777777" w:rsidTr="00097322">
        <w:tc>
          <w:tcPr>
            <w:tcW w:w="4786" w:type="dxa"/>
            <w:shd w:val="clear" w:color="auto" w:fill="auto"/>
          </w:tcPr>
          <w:p w14:paraId="0AEBC912" w14:textId="0A756BC2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128D5C55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41BE379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6FC69D5C" w14:textId="77777777" w:rsidTr="00097322">
        <w:tc>
          <w:tcPr>
            <w:tcW w:w="4786" w:type="dxa"/>
            <w:shd w:val="clear" w:color="auto" w:fill="auto"/>
          </w:tcPr>
          <w:p w14:paraId="0C6A0AF1" w14:textId="6AF691D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5B3264A4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4BBE0C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1848D66D" w14:textId="77777777" w:rsidTr="00097322">
        <w:tc>
          <w:tcPr>
            <w:tcW w:w="4786" w:type="dxa"/>
            <w:shd w:val="clear" w:color="auto" w:fill="auto"/>
          </w:tcPr>
          <w:p w14:paraId="318FCBCF" w14:textId="62BA6D9E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748A8190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996874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6559B6" w:rsidRPr="00814295" w14:paraId="13122869" w14:textId="77777777" w:rsidTr="00097322">
        <w:tc>
          <w:tcPr>
            <w:tcW w:w="4786" w:type="dxa"/>
            <w:shd w:val="clear" w:color="auto" w:fill="auto"/>
          </w:tcPr>
          <w:p w14:paraId="3D56D47D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72289ED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6559B6" w:rsidRPr="00814295" w14:paraId="5D664917" w14:textId="77777777" w:rsidTr="00097322">
        <w:tc>
          <w:tcPr>
            <w:tcW w:w="4786" w:type="dxa"/>
            <w:shd w:val="clear" w:color="auto" w:fill="auto"/>
          </w:tcPr>
          <w:p w14:paraId="3AA4F96B" w14:textId="292ECDB3" w:rsidR="006559B6" w:rsidRPr="00814295" w:rsidRDefault="00C02C57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6015D54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25AE" w14:paraId="44963CF5" w14:textId="77777777" w:rsidTr="00097322">
        <w:tc>
          <w:tcPr>
            <w:tcW w:w="4786" w:type="dxa"/>
            <w:shd w:val="clear" w:color="auto" w:fill="auto"/>
          </w:tcPr>
          <w:p w14:paraId="380ECE93" w14:textId="0CB490C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14D39CB" w14:textId="77777777" w:rsidR="00C02C57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 xml:space="preserve">EN-GJS-500-7 (RAL 3020) </w:t>
            </w:r>
          </w:p>
          <w:p w14:paraId="2B17A15D" w14:textId="0AAEDEDD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with internal painting of synthetic material of several components</w:t>
            </w:r>
          </w:p>
        </w:tc>
      </w:tr>
      <w:tr w:rsidR="00C02C57" w:rsidRPr="00814295" w14:paraId="20B53292" w14:textId="77777777" w:rsidTr="00097322">
        <w:tc>
          <w:tcPr>
            <w:tcW w:w="4786" w:type="dxa"/>
            <w:shd w:val="clear" w:color="auto" w:fill="auto"/>
          </w:tcPr>
          <w:p w14:paraId="52AD6A7B" w14:textId="738CE9E4" w:rsidR="00C02C57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filter element (sieve plate)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1DAC49A" w14:textId="12F5C358" w:rsidR="00C02C57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stainless steel 1.4301 (AISI 304)</w:t>
            </w:r>
          </w:p>
        </w:tc>
      </w:tr>
      <w:tr w:rsidR="006559B6" w:rsidRPr="00814295" w14:paraId="238D19F3" w14:textId="77777777" w:rsidTr="00097322">
        <w:tc>
          <w:tcPr>
            <w:tcW w:w="4786" w:type="dxa"/>
            <w:shd w:val="clear" w:color="auto" w:fill="auto"/>
          </w:tcPr>
          <w:p w14:paraId="6261D0B8" w14:textId="77777777" w:rsidR="006559B6" w:rsidRPr="00814295" w:rsidRDefault="006559B6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912033" w14:textId="77777777" w:rsidR="006559B6" w:rsidRPr="00814295" w:rsidRDefault="006559B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748BC79F" w14:textId="77777777" w:rsidTr="00097322">
        <w:tc>
          <w:tcPr>
            <w:tcW w:w="4786" w:type="dxa"/>
            <w:shd w:val="clear" w:color="auto" w:fill="auto"/>
          </w:tcPr>
          <w:p w14:paraId="77293573" w14:textId="170AFF52" w:rsidR="00C02C57" w:rsidRPr="00814295" w:rsidRDefault="00C02C57" w:rsidP="00003DFC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2F46322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28630EE3" w14:textId="77777777" w:rsidTr="00097322">
        <w:tc>
          <w:tcPr>
            <w:tcW w:w="4786" w:type="dxa"/>
            <w:shd w:val="clear" w:color="auto" w:fill="auto"/>
          </w:tcPr>
          <w:p w14:paraId="3176086A" w14:textId="1FCC204F" w:rsidR="00C02C57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82D9969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~ 20 sec</w:t>
            </w:r>
          </w:p>
        </w:tc>
      </w:tr>
      <w:tr w:rsidR="00C02C57" w:rsidRPr="00814295" w14:paraId="47800ECD" w14:textId="77777777" w:rsidTr="00097322">
        <w:tc>
          <w:tcPr>
            <w:tcW w:w="4786" w:type="dxa"/>
            <w:shd w:val="clear" w:color="auto" w:fill="auto"/>
          </w:tcPr>
          <w:p w14:paraId="7B3EE7B6" w14:textId="23EB802D" w:rsidR="00C02C57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374C3BBC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29C76A3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</w:tbl>
    <w:p w14:paraId="59AC4BF4" w14:textId="77777777" w:rsidR="00C02C57" w:rsidRPr="00814295" w:rsidRDefault="00C02C57" w:rsidP="00003DFC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814295" w14:paraId="55875F05" w14:textId="77777777" w:rsidTr="00BC14B0">
        <w:tc>
          <w:tcPr>
            <w:tcW w:w="4786" w:type="dxa"/>
            <w:shd w:val="clear" w:color="auto" w:fill="auto"/>
          </w:tcPr>
          <w:p w14:paraId="157250F9" w14:textId="5C0B2950" w:rsidR="00EA2F42" w:rsidRPr="00814295" w:rsidRDefault="00C02C57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5D991A00" w14:textId="77777777" w:rsidR="00EA2F42" w:rsidRPr="00814295" w:rsidRDefault="00EA2F42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caps/>
                <w:sz w:val="20"/>
                <w:lang w:val="en-US"/>
              </w:rPr>
              <w:t>Dango &amp; Dienenthal</w:t>
            </w:r>
            <w:r w:rsidRPr="00814295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814295" w14:paraId="1796E2B6" w14:textId="77777777" w:rsidTr="00BC14B0">
        <w:tc>
          <w:tcPr>
            <w:tcW w:w="4786" w:type="dxa"/>
            <w:shd w:val="clear" w:color="auto" w:fill="auto"/>
          </w:tcPr>
          <w:p w14:paraId="455527AB" w14:textId="77777777" w:rsidR="00EA2F42" w:rsidRPr="00814295" w:rsidRDefault="00EA2F42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6EDFB7B1" w14:textId="2B97CC82" w:rsidR="00EA2F42" w:rsidRPr="00814295" w:rsidRDefault="00EA2F42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+49 271 401</w:t>
            </w:r>
            <w:r w:rsidR="009C02E4" w:rsidRPr="00814295">
              <w:rPr>
                <w:sz w:val="20"/>
                <w:lang w:val="en-US"/>
              </w:rPr>
              <w:t xml:space="preserve"> </w:t>
            </w:r>
            <w:r w:rsidRPr="00814295">
              <w:rPr>
                <w:sz w:val="20"/>
                <w:lang w:val="en-US"/>
              </w:rPr>
              <w:t>41</w:t>
            </w:r>
            <w:r w:rsidR="009C02E4" w:rsidRPr="00814295">
              <w:rPr>
                <w:sz w:val="20"/>
                <w:lang w:val="en-US"/>
              </w:rPr>
              <w:t xml:space="preserve"> </w:t>
            </w:r>
            <w:r w:rsidRPr="00814295">
              <w:rPr>
                <w:sz w:val="20"/>
                <w:lang w:val="en-US"/>
              </w:rPr>
              <w:t>23</w:t>
            </w:r>
          </w:p>
        </w:tc>
      </w:tr>
    </w:tbl>
    <w:p w14:paraId="128418B1" w14:textId="77777777" w:rsidR="002F5058" w:rsidRPr="00814295" w:rsidRDefault="002F5058" w:rsidP="00003DFC">
      <w:pPr>
        <w:ind w:right="-2"/>
        <w:rPr>
          <w:lang w:val="en-US"/>
        </w:rPr>
      </w:pPr>
    </w:p>
    <w:p w14:paraId="70B3F718" w14:textId="1E2B3ACE" w:rsidR="002F5058" w:rsidRPr="00814295" w:rsidRDefault="002F5058" w:rsidP="00003DFC">
      <w:pPr>
        <w:pStyle w:val="berschrift1"/>
        <w:ind w:right="-2"/>
        <w:rPr>
          <w:b w:val="0"/>
          <w:bCs/>
          <w:sz w:val="20"/>
          <w:szCs w:val="20"/>
          <w:u w:val="none"/>
          <w:lang w:val="en-US"/>
        </w:rPr>
      </w:pPr>
      <w:r w:rsidRPr="00814295">
        <w:rPr>
          <w:lang w:val="en-US"/>
        </w:rPr>
        <w:br w:type="page"/>
      </w:r>
      <w:r w:rsidR="00C02C57" w:rsidRPr="00814295">
        <w:rPr>
          <w:bCs/>
          <w:sz w:val="20"/>
          <w:szCs w:val="20"/>
          <w:lang w:val="en-US"/>
        </w:rPr>
        <w:lastRenderedPageBreak/>
        <w:t xml:space="preserve">Automatic control for </w:t>
      </w:r>
      <w:r w:rsidR="00B856A7" w:rsidRPr="00814295">
        <w:rPr>
          <w:bCs/>
          <w:sz w:val="20"/>
          <w:szCs w:val="20"/>
          <w:lang w:val="en-US"/>
        </w:rPr>
        <w:t>Pla</w:t>
      </w:r>
      <w:r w:rsidR="00C02C57" w:rsidRPr="00814295">
        <w:rPr>
          <w:bCs/>
          <w:sz w:val="20"/>
          <w:szCs w:val="20"/>
          <w:lang w:val="en-US"/>
        </w:rPr>
        <w:t>te Filter</w:t>
      </w:r>
      <w:r w:rsidRPr="00814295">
        <w:rPr>
          <w:bCs/>
          <w:sz w:val="20"/>
          <w:szCs w:val="20"/>
          <w:lang w:val="en-US"/>
        </w:rPr>
        <w:t xml:space="preserve"> </w:t>
      </w:r>
      <w:r w:rsidR="009C02E4" w:rsidRPr="00814295">
        <w:rPr>
          <w:bCs/>
          <w:sz w:val="20"/>
          <w:szCs w:val="20"/>
          <w:lang w:val="en-US"/>
        </w:rPr>
        <w:t>(</w:t>
      </w:r>
      <w:r w:rsidR="00B856A7" w:rsidRPr="00814295">
        <w:rPr>
          <w:bCs/>
          <w:sz w:val="20"/>
          <w:szCs w:val="20"/>
          <w:lang w:val="en-US"/>
        </w:rPr>
        <w:t>PL</w:t>
      </w:r>
      <w:r w:rsidRPr="00814295">
        <w:rPr>
          <w:bCs/>
          <w:sz w:val="20"/>
          <w:szCs w:val="20"/>
          <w:lang w:val="en-US"/>
        </w:rPr>
        <w:t>F</w:t>
      </w:r>
      <w:r w:rsidR="009C02E4" w:rsidRPr="00814295">
        <w:rPr>
          <w:bCs/>
          <w:sz w:val="20"/>
          <w:szCs w:val="20"/>
          <w:lang w:val="en-US"/>
        </w:rPr>
        <w:t>)</w:t>
      </w:r>
      <w:r w:rsidRPr="00814295">
        <w:rPr>
          <w:b w:val="0"/>
          <w:sz w:val="20"/>
          <w:szCs w:val="20"/>
          <w:u w:val="none"/>
          <w:lang w:val="en-US"/>
        </w:rPr>
        <w:tab/>
      </w:r>
      <w:r w:rsidRPr="00814295">
        <w:rPr>
          <w:b w:val="0"/>
          <w:sz w:val="20"/>
          <w:szCs w:val="20"/>
          <w:u w:val="none"/>
          <w:lang w:val="en-US"/>
        </w:rPr>
        <w:tab/>
      </w:r>
      <w:r w:rsidR="00C02C57" w:rsidRPr="00814295">
        <w:rPr>
          <w:b w:val="0"/>
          <w:sz w:val="20"/>
          <w:szCs w:val="20"/>
          <w:u w:val="none"/>
          <w:lang w:val="en-US"/>
        </w:rPr>
        <w:tab/>
      </w:r>
      <w:r w:rsidRPr="00814295">
        <w:rPr>
          <w:b w:val="0"/>
          <w:sz w:val="20"/>
          <w:szCs w:val="20"/>
          <w:u w:val="none"/>
          <w:lang w:val="en-US"/>
        </w:rPr>
        <w:tab/>
      </w:r>
      <w:r w:rsidRPr="00814295">
        <w:rPr>
          <w:b w:val="0"/>
          <w:sz w:val="20"/>
          <w:szCs w:val="20"/>
          <w:u w:val="none"/>
          <w:lang w:val="en-US"/>
        </w:rPr>
        <w:tab/>
      </w:r>
      <w:r w:rsidRPr="00814295">
        <w:rPr>
          <w:b w:val="0"/>
          <w:sz w:val="20"/>
          <w:szCs w:val="20"/>
          <w:u w:val="none"/>
          <w:lang w:val="en-US"/>
        </w:rPr>
        <w:tab/>
      </w:r>
      <w:r w:rsidR="00C02C57" w:rsidRPr="00814295">
        <w:rPr>
          <w:b w:val="0"/>
          <w:bCs/>
          <w:sz w:val="20"/>
          <w:szCs w:val="20"/>
          <w:u w:val="none"/>
          <w:lang w:val="en-US"/>
        </w:rPr>
        <w:t>page</w:t>
      </w:r>
      <w:r w:rsidRPr="00814295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814295">
        <w:rPr>
          <w:b w:val="0"/>
          <w:bCs/>
          <w:sz w:val="20"/>
          <w:szCs w:val="20"/>
          <w:u w:val="none"/>
          <w:lang w:val="en-US"/>
        </w:rPr>
        <w:br/>
      </w:r>
    </w:p>
    <w:p w14:paraId="281BB045" w14:textId="77777777" w:rsidR="00C02C57" w:rsidRPr="00814295" w:rsidRDefault="00C02C57" w:rsidP="00003DFC">
      <w:pPr>
        <w:pStyle w:val="berschrift1"/>
        <w:ind w:right="-2"/>
        <w:rPr>
          <w:b w:val="0"/>
          <w:sz w:val="20"/>
          <w:szCs w:val="20"/>
          <w:u w:val="none"/>
          <w:lang w:val="en-US"/>
        </w:rPr>
      </w:pPr>
      <w:r w:rsidRPr="00814295">
        <w:rPr>
          <w:b w:val="0"/>
          <w:sz w:val="20"/>
          <w:szCs w:val="20"/>
          <w:u w:val="none"/>
          <w:lang w:val="en-US"/>
        </w:rPr>
        <w:t>for filter backwash in intervals</w:t>
      </w:r>
    </w:p>
    <w:p w14:paraId="089DAB70" w14:textId="77777777" w:rsidR="002F5058" w:rsidRPr="00814295" w:rsidRDefault="002F5058" w:rsidP="00003DFC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48"/>
        <w:gridCol w:w="3510"/>
      </w:tblGrid>
      <w:tr w:rsidR="00C02C57" w:rsidRPr="00814295" w14:paraId="4D6BCCCB" w14:textId="77777777" w:rsidTr="004F1F00">
        <w:tc>
          <w:tcPr>
            <w:tcW w:w="4786" w:type="dxa"/>
            <w:shd w:val="clear" w:color="auto" w:fill="auto"/>
          </w:tcPr>
          <w:p w14:paraId="23C68AC2" w14:textId="6319A0F9" w:rsidR="00C02C57" w:rsidRPr="00814295" w:rsidRDefault="00C02C57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br w:type="page"/>
            </w:r>
            <w:r w:rsidRPr="00814295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C5E841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525BED98" w14:textId="77777777" w:rsidTr="00403569">
        <w:tc>
          <w:tcPr>
            <w:tcW w:w="4786" w:type="dxa"/>
            <w:shd w:val="clear" w:color="auto" w:fill="auto"/>
          </w:tcPr>
          <w:p w14:paraId="3B9C7704" w14:textId="0B21FC63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butterfly valve</w:t>
            </w:r>
          </w:p>
        </w:tc>
        <w:tc>
          <w:tcPr>
            <w:tcW w:w="851" w:type="dxa"/>
            <w:shd w:val="clear" w:color="auto" w:fill="auto"/>
          </w:tcPr>
          <w:p w14:paraId="7C8EA42C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73D3661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C02C57" w:rsidRPr="00814295" w14:paraId="4CCB6C45" w14:textId="77777777" w:rsidTr="00157B56">
        <w:tc>
          <w:tcPr>
            <w:tcW w:w="4786" w:type="dxa"/>
            <w:shd w:val="clear" w:color="auto" w:fill="auto"/>
          </w:tcPr>
          <w:p w14:paraId="2BB6CF90" w14:textId="61243942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F459E02" w14:textId="62B65F65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proofErr w:type="gramStart"/>
            <w:r w:rsidRPr="00814295">
              <w:rPr>
                <w:rFonts w:cs="Arial"/>
                <w:sz w:val="20"/>
                <w:lang w:val="en-US"/>
              </w:rPr>
              <w:t>grey-cast</w:t>
            </w:r>
            <w:proofErr w:type="gramEnd"/>
          </w:p>
        </w:tc>
      </w:tr>
      <w:tr w:rsidR="00C02C57" w:rsidRPr="00814295" w14:paraId="76003B09" w14:textId="77777777" w:rsidTr="00157B56">
        <w:tc>
          <w:tcPr>
            <w:tcW w:w="4786" w:type="dxa"/>
            <w:shd w:val="clear" w:color="auto" w:fill="auto"/>
          </w:tcPr>
          <w:p w14:paraId="33058017" w14:textId="601BE9E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0FB0D8" w14:textId="21D39868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EPDM</w:t>
            </w:r>
          </w:p>
        </w:tc>
      </w:tr>
      <w:tr w:rsidR="00C02C57" w:rsidRPr="00814295" w14:paraId="57985999" w14:textId="77777777" w:rsidTr="00157B56">
        <w:tc>
          <w:tcPr>
            <w:tcW w:w="4786" w:type="dxa"/>
            <w:shd w:val="clear" w:color="auto" w:fill="auto"/>
          </w:tcPr>
          <w:p w14:paraId="01E5D01E" w14:textId="70F539A5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disc and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6DCE83" w14:textId="5ADA559B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C02C57" w:rsidRPr="00814295" w14:paraId="775DE548" w14:textId="77777777" w:rsidTr="00157B56">
        <w:tc>
          <w:tcPr>
            <w:tcW w:w="4786" w:type="dxa"/>
            <w:shd w:val="clear" w:color="auto" w:fill="auto"/>
          </w:tcPr>
          <w:p w14:paraId="0AB2238B" w14:textId="4FF6DEBF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 xml:space="preserve">with electrical drive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0A409E" w14:textId="77777777" w:rsidR="00C02C57" w:rsidRPr="00814295" w:rsidRDefault="00C02C57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152836" w:rsidRPr="00814295" w14:paraId="2C7D48F9" w14:textId="77777777" w:rsidTr="00157B56">
        <w:tc>
          <w:tcPr>
            <w:tcW w:w="4786" w:type="dxa"/>
            <w:shd w:val="clear" w:color="auto" w:fill="auto"/>
          </w:tcPr>
          <w:p w14:paraId="6831ECF8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E5CE2FF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4295" w14:paraId="76AFE282" w14:textId="77777777" w:rsidTr="00157B56">
        <w:tc>
          <w:tcPr>
            <w:tcW w:w="4786" w:type="dxa"/>
            <w:shd w:val="clear" w:color="auto" w:fill="auto"/>
          </w:tcPr>
          <w:p w14:paraId="5D65475B" w14:textId="3512BB31" w:rsidR="00814295" w:rsidRPr="00814295" w:rsidRDefault="00814295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>Differential pressure gauging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6F522A" w14:textId="77777777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4295" w14:paraId="2DF48CC4" w14:textId="77777777" w:rsidTr="00157B56">
        <w:tc>
          <w:tcPr>
            <w:tcW w:w="4786" w:type="dxa"/>
            <w:shd w:val="clear" w:color="auto" w:fill="auto"/>
          </w:tcPr>
          <w:p w14:paraId="5491797B" w14:textId="737F9C87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differential pressure 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BEE3F05" w14:textId="77777777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4295" w14:paraId="43C32C98" w14:textId="77777777" w:rsidTr="00403569">
        <w:tc>
          <w:tcPr>
            <w:tcW w:w="4786" w:type="dxa"/>
            <w:shd w:val="clear" w:color="auto" w:fill="auto"/>
          </w:tcPr>
          <w:p w14:paraId="19C90F0D" w14:textId="2A659A62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static pressure</w:t>
            </w:r>
          </w:p>
        </w:tc>
        <w:tc>
          <w:tcPr>
            <w:tcW w:w="851" w:type="dxa"/>
            <w:shd w:val="clear" w:color="auto" w:fill="auto"/>
          </w:tcPr>
          <w:p w14:paraId="51532303" w14:textId="391E0711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D731A41" w14:textId="40B9BAD4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4295" w14:paraId="58874275" w14:textId="77777777" w:rsidTr="00403569">
        <w:tc>
          <w:tcPr>
            <w:tcW w:w="4786" w:type="dxa"/>
            <w:shd w:val="clear" w:color="auto" w:fill="auto"/>
          </w:tcPr>
          <w:p w14:paraId="31929C29" w14:textId="744D363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measuring range</w:t>
            </w:r>
          </w:p>
        </w:tc>
        <w:tc>
          <w:tcPr>
            <w:tcW w:w="851" w:type="dxa"/>
            <w:shd w:val="clear" w:color="auto" w:fill="auto"/>
          </w:tcPr>
          <w:p w14:paraId="607D9BAC" w14:textId="60868D9A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9F9F6" w14:textId="304125FE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25AE" w14:paraId="6A928CDB" w14:textId="77777777" w:rsidTr="00157B56">
        <w:tc>
          <w:tcPr>
            <w:tcW w:w="9210" w:type="dxa"/>
            <w:gridSpan w:val="3"/>
            <w:shd w:val="clear" w:color="auto" w:fill="auto"/>
          </w:tcPr>
          <w:p w14:paraId="241765A9" w14:textId="77777777" w:rsidR="00814295" w:rsidRPr="00814295" w:rsidRDefault="00814295" w:rsidP="00003DFC">
            <w:pPr>
              <w:tabs>
                <w:tab w:val="left" w:pos="284"/>
                <w:tab w:val="left" w:pos="3970"/>
                <w:tab w:val="left" w:pos="5670"/>
                <w:tab w:val="left" w:pos="6237"/>
                <w:tab w:val="left" w:pos="8640"/>
                <w:tab w:val="left" w:pos="10224"/>
              </w:tabs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with 2 adjustable micro-switches, with integrated inlet-pressure indicator</w:t>
            </w:r>
          </w:p>
          <w:p w14:paraId="17D53D04" w14:textId="30A3CF79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 xml:space="preserve">incl. cocks + </w:t>
            </w:r>
            <w:proofErr w:type="spellStart"/>
            <w:r w:rsidRPr="00814295">
              <w:rPr>
                <w:rFonts w:cs="Arial"/>
                <w:sz w:val="20"/>
                <w:lang w:val="en-US"/>
              </w:rPr>
              <w:t>screwings</w:t>
            </w:r>
            <w:proofErr w:type="spellEnd"/>
            <w:r w:rsidRPr="00814295">
              <w:rPr>
                <w:rFonts w:cs="Arial"/>
                <w:sz w:val="20"/>
                <w:lang w:val="en-US"/>
              </w:rPr>
              <w:t xml:space="preserve"> for connection to the differential pressure transmission pipe</w:t>
            </w:r>
          </w:p>
        </w:tc>
      </w:tr>
      <w:tr w:rsidR="00152836" w:rsidRPr="008125AE" w14:paraId="238D574C" w14:textId="77777777" w:rsidTr="00157B56">
        <w:tc>
          <w:tcPr>
            <w:tcW w:w="4786" w:type="dxa"/>
            <w:shd w:val="clear" w:color="auto" w:fill="auto"/>
          </w:tcPr>
          <w:p w14:paraId="13329590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6A06D49" w14:textId="77777777" w:rsidR="00152836" w:rsidRPr="00814295" w:rsidRDefault="00152836" w:rsidP="00003DFC">
            <w:pPr>
              <w:ind w:right="-2"/>
              <w:rPr>
                <w:sz w:val="20"/>
                <w:lang w:val="en-US"/>
              </w:rPr>
            </w:pPr>
          </w:p>
        </w:tc>
      </w:tr>
      <w:tr w:rsidR="00814295" w:rsidRPr="008125AE" w14:paraId="1F659BC1" w14:textId="77777777" w:rsidTr="00157B56">
        <w:tc>
          <w:tcPr>
            <w:tcW w:w="4786" w:type="dxa"/>
            <w:shd w:val="clear" w:color="auto" w:fill="auto"/>
          </w:tcPr>
          <w:p w14:paraId="005AC6EB" w14:textId="6B5360FD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58DE3B6" w14:textId="7ABA0DB3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for wall-attachment at site</w:t>
            </w:r>
          </w:p>
        </w:tc>
      </w:tr>
      <w:tr w:rsidR="00814295" w:rsidRPr="00814295" w14:paraId="40EB0E5F" w14:textId="77777777" w:rsidTr="00157B56">
        <w:tc>
          <w:tcPr>
            <w:tcW w:w="4786" w:type="dxa"/>
            <w:shd w:val="clear" w:color="auto" w:fill="auto"/>
          </w:tcPr>
          <w:p w14:paraId="18150CCA" w14:textId="4B789198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985468" w14:textId="3763672E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steel plate</w:t>
            </w:r>
          </w:p>
        </w:tc>
      </w:tr>
      <w:tr w:rsidR="00814295" w:rsidRPr="00814295" w14:paraId="02910E19" w14:textId="77777777" w:rsidTr="00157B56">
        <w:tc>
          <w:tcPr>
            <w:tcW w:w="4786" w:type="dxa"/>
            <w:shd w:val="clear" w:color="auto" w:fill="auto"/>
          </w:tcPr>
          <w:p w14:paraId="14931E44" w14:textId="1579BBDA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FCE2AE" w14:textId="765E1AFB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IP 65</w:t>
            </w:r>
          </w:p>
        </w:tc>
      </w:tr>
      <w:tr w:rsidR="00814295" w:rsidRPr="00814295" w14:paraId="40877ACF" w14:textId="77777777" w:rsidTr="00157B56">
        <w:tc>
          <w:tcPr>
            <w:tcW w:w="4786" w:type="dxa"/>
            <w:shd w:val="clear" w:color="auto" w:fill="auto"/>
          </w:tcPr>
          <w:p w14:paraId="11D68351" w14:textId="4FC7105D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7870AC" w14:textId="7B215AA4" w:rsidR="00814295" w:rsidRPr="00814295" w:rsidRDefault="00814295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380 x 600 x 210 mm</w:t>
            </w:r>
          </w:p>
        </w:tc>
      </w:tr>
      <w:tr w:rsidR="00814295" w:rsidRPr="00814295" w14:paraId="128E1BF9" w14:textId="77777777" w:rsidTr="00157B56">
        <w:tc>
          <w:tcPr>
            <w:tcW w:w="4786" w:type="dxa"/>
            <w:shd w:val="clear" w:color="auto" w:fill="auto"/>
          </w:tcPr>
          <w:p w14:paraId="287F28A6" w14:textId="7FFCA78A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1472CCA" w14:textId="1141C7A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400 V, 50 Hz</w:t>
            </w:r>
          </w:p>
        </w:tc>
      </w:tr>
      <w:tr w:rsidR="00814295" w:rsidRPr="00814295" w14:paraId="752E6DD0" w14:textId="77777777" w:rsidTr="00157B56">
        <w:tc>
          <w:tcPr>
            <w:tcW w:w="4786" w:type="dxa"/>
            <w:shd w:val="clear" w:color="auto" w:fill="auto"/>
          </w:tcPr>
          <w:p w14:paraId="70D3EA15" w14:textId="54A93FA0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control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C8248A" w14:textId="6029A6C9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24 V DC</w:t>
            </w:r>
          </w:p>
        </w:tc>
      </w:tr>
      <w:tr w:rsidR="00814295" w:rsidRPr="00814295" w14:paraId="20D2D890" w14:textId="77777777" w:rsidTr="00157B56">
        <w:tc>
          <w:tcPr>
            <w:tcW w:w="4786" w:type="dxa"/>
            <w:shd w:val="clear" w:color="auto" w:fill="auto"/>
          </w:tcPr>
          <w:p w14:paraId="22EC0BE2" w14:textId="7473BC3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 xml:space="preserve">electrical cabling of all building components incl. polarized plug-type connectors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09B78C" w14:textId="428BFA15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L</w:t>
            </w:r>
            <w:r w:rsidR="00003DFC">
              <w:rPr>
                <w:rFonts w:cs="Arial"/>
                <w:sz w:val="20"/>
                <w:lang w:val="en-US"/>
              </w:rPr>
              <w:t>ength</w:t>
            </w:r>
            <w:r w:rsidRPr="00814295">
              <w:rPr>
                <w:rFonts w:cs="Arial"/>
                <w:sz w:val="20"/>
                <w:lang w:val="en-US"/>
              </w:rPr>
              <w:t xml:space="preserve"> 5 m </w:t>
            </w:r>
          </w:p>
          <w:p w14:paraId="49496C76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814295" w:rsidRPr="00814295" w14:paraId="2B2680DF" w14:textId="77777777" w:rsidTr="00157B56">
        <w:tc>
          <w:tcPr>
            <w:tcW w:w="4786" w:type="dxa"/>
            <w:shd w:val="clear" w:color="auto" w:fill="auto"/>
          </w:tcPr>
          <w:p w14:paraId="53CAE327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9793D04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814295" w:rsidRPr="00814295" w14:paraId="76BF36ED" w14:textId="77777777" w:rsidTr="00157B56">
        <w:tc>
          <w:tcPr>
            <w:tcW w:w="4786" w:type="dxa"/>
            <w:shd w:val="clear" w:color="auto" w:fill="auto"/>
          </w:tcPr>
          <w:p w14:paraId="7F2AAA3F" w14:textId="43E542E5" w:rsidR="00814295" w:rsidRPr="00814295" w:rsidRDefault="00814295" w:rsidP="00003DFC">
            <w:pPr>
              <w:ind w:right="-2"/>
              <w:rPr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D23EC8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814295" w:rsidRPr="00814295" w14:paraId="443392FC" w14:textId="77777777" w:rsidTr="00157B56">
        <w:tc>
          <w:tcPr>
            <w:tcW w:w="4786" w:type="dxa"/>
            <w:shd w:val="clear" w:color="auto" w:fill="auto"/>
          </w:tcPr>
          <w:p w14:paraId="20AB0BC0" w14:textId="4989FE5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EE7CB8" w14:textId="1AC2E6F9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0 - 1,6 bar</w:t>
            </w:r>
          </w:p>
        </w:tc>
      </w:tr>
      <w:tr w:rsidR="00814295" w:rsidRPr="00814295" w14:paraId="13564631" w14:textId="77777777" w:rsidTr="00157B56">
        <w:tc>
          <w:tcPr>
            <w:tcW w:w="4786" w:type="dxa"/>
            <w:shd w:val="clear" w:color="auto" w:fill="auto"/>
          </w:tcPr>
          <w:p w14:paraId="099A95DB" w14:textId="68EA57C5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A73B0E7" w14:textId="13CAC04B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814295" w:rsidRPr="00814295" w14:paraId="0F4677A1" w14:textId="77777777" w:rsidTr="00157B56">
        <w:tc>
          <w:tcPr>
            <w:tcW w:w="4786" w:type="dxa"/>
            <w:shd w:val="clear" w:color="auto" w:fill="auto"/>
          </w:tcPr>
          <w:p w14:paraId="6FCF8915" w14:textId="7D56E4C1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7CAEF2E" w14:textId="5AAFBA36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814295" w:rsidRPr="00814295" w14:paraId="6256D532" w14:textId="77777777" w:rsidTr="00157B56">
        <w:tc>
          <w:tcPr>
            <w:tcW w:w="4786" w:type="dxa"/>
            <w:shd w:val="clear" w:color="auto" w:fill="auto"/>
          </w:tcPr>
          <w:p w14:paraId="1D680CA5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BB9CF69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814295" w:rsidRPr="00814295" w14:paraId="3533D2EA" w14:textId="77777777" w:rsidTr="00157B56">
        <w:tc>
          <w:tcPr>
            <w:tcW w:w="9210" w:type="dxa"/>
            <w:gridSpan w:val="3"/>
            <w:shd w:val="clear" w:color="auto" w:fill="auto"/>
          </w:tcPr>
          <w:p w14:paraId="383DC824" w14:textId="487F5AFD" w:rsidR="00814295" w:rsidRPr="00814295" w:rsidRDefault="00814295" w:rsidP="00003DFC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814295" w:rsidRPr="00204608" w14:paraId="62BBC208" w14:textId="77777777" w:rsidTr="00157B56">
        <w:tc>
          <w:tcPr>
            <w:tcW w:w="4786" w:type="dxa"/>
            <w:shd w:val="clear" w:color="auto" w:fill="auto"/>
          </w:tcPr>
          <w:p w14:paraId="202F1993" w14:textId="387FF93D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with potential free contact in the control cabinet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4CA571A" w14:textId="77777777" w:rsidR="00204608" w:rsidRPr="00275474" w:rsidRDefault="00204608" w:rsidP="00204608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operation</w:t>
            </w:r>
          </w:p>
          <w:p w14:paraId="517C5F9A" w14:textId="77777777" w:rsidR="00204608" w:rsidRDefault="00204608" w:rsidP="00204608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flushing process</w:t>
            </w:r>
            <w:r>
              <w:rPr>
                <w:rFonts w:cs="Arial"/>
                <w:sz w:val="20"/>
                <w:lang w:val="en-US"/>
              </w:rPr>
              <w:t xml:space="preserve"> (</w:t>
            </w:r>
            <w:r w:rsidRPr="00275474">
              <w:rPr>
                <w:rFonts w:cs="Arial"/>
                <w:sz w:val="20"/>
                <w:lang w:val="en-US"/>
              </w:rPr>
              <w:t>backwash valve opened / closed</w:t>
            </w:r>
            <w:r>
              <w:rPr>
                <w:rFonts w:cs="Arial"/>
                <w:sz w:val="20"/>
                <w:lang w:val="en-US"/>
              </w:rPr>
              <w:t>)</w:t>
            </w:r>
          </w:p>
          <w:p w14:paraId="53B1B00D" w14:textId="2B6C8B03" w:rsidR="00814295" w:rsidRPr="00814295" w:rsidRDefault="00204608" w:rsidP="00204608">
            <w:pPr>
              <w:ind w:right="-2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814295" w:rsidRPr="00814295" w14:paraId="63284188" w14:textId="77777777" w:rsidTr="00157B56">
        <w:tc>
          <w:tcPr>
            <w:tcW w:w="4786" w:type="dxa"/>
            <w:shd w:val="clear" w:color="auto" w:fill="auto"/>
          </w:tcPr>
          <w:p w14:paraId="21FF7B9B" w14:textId="7BDDA800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br w:type="page"/>
              <w:t xml:space="preserve">starting of flushing process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135AC84" w14:textId="179A0A33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814295" w:rsidRPr="00814295" w14:paraId="54BED949" w14:textId="77777777" w:rsidTr="00157B56">
        <w:tc>
          <w:tcPr>
            <w:tcW w:w="4786" w:type="dxa"/>
            <w:shd w:val="clear" w:color="auto" w:fill="auto"/>
          </w:tcPr>
          <w:p w14:paraId="1A66E8BB" w14:textId="2F41E51D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release of flushing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FB1E1B" w14:textId="18032D9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814295" w:rsidRPr="00814295" w14:paraId="755A54A2" w14:textId="77777777" w:rsidTr="00157B56">
        <w:tc>
          <w:tcPr>
            <w:tcW w:w="4786" w:type="dxa"/>
            <w:shd w:val="clear" w:color="auto" w:fill="auto"/>
          </w:tcPr>
          <w:p w14:paraId="38A29984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0E8282E" w14:textId="77777777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814295" w:rsidRPr="008125AE" w14:paraId="7FB4CE2C" w14:textId="77777777" w:rsidTr="00157B56">
        <w:tc>
          <w:tcPr>
            <w:tcW w:w="9210" w:type="dxa"/>
            <w:gridSpan w:val="3"/>
            <w:shd w:val="clear" w:color="auto" w:fill="auto"/>
          </w:tcPr>
          <w:p w14:paraId="256DC895" w14:textId="074A4CF3" w:rsidR="00814295" w:rsidRPr="00814295" w:rsidRDefault="00814295" w:rsidP="00003DFC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814295">
              <w:rPr>
                <w:rFonts w:cs="Arial"/>
                <w:b/>
                <w:sz w:val="20"/>
                <w:lang w:val="en-US"/>
              </w:rPr>
              <w:t xml:space="preserve">Indicator lamp at the </w:t>
            </w:r>
            <w:r w:rsidR="000B2860">
              <w:rPr>
                <w:rFonts w:cs="Arial"/>
                <w:b/>
                <w:sz w:val="20"/>
                <w:lang w:val="en-US"/>
              </w:rPr>
              <w:t>c</w:t>
            </w:r>
            <w:r w:rsidRPr="00814295">
              <w:rPr>
                <w:rFonts w:cs="Arial"/>
                <w:b/>
                <w:sz w:val="20"/>
                <w:lang w:val="en-US"/>
              </w:rPr>
              <w:t>ontrol cabinet</w:t>
            </w:r>
          </w:p>
        </w:tc>
      </w:tr>
      <w:tr w:rsidR="00814295" w:rsidRPr="008125AE" w14:paraId="4C35A01D" w14:textId="77777777" w:rsidTr="00157B56">
        <w:tc>
          <w:tcPr>
            <w:tcW w:w="9210" w:type="dxa"/>
            <w:gridSpan w:val="3"/>
            <w:shd w:val="clear" w:color="auto" w:fill="auto"/>
          </w:tcPr>
          <w:p w14:paraId="56566A37" w14:textId="27B0A45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 xml:space="preserve">after response of the collective fault indication the following faults will be indicated at the </w:t>
            </w:r>
            <w:r w:rsidRPr="00814295">
              <w:rPr>
                <w:rFonts w:cs="Arial"/>
                <w:sz w:val="20"/>
                <w:lang w:val="en-US"/>
              </w:rPr>
              <w:br/>
              <w:t>control cabinet:</w:t>
            </w:r>
          </w:p>
        </w:tc>
      </w:tr>
      <w:tr w:rsidR="00814295" w:rsidRPr="008125AE" w14:paraId="68859DBB" w14:textId="77777777" w:rsidTr="00157B56">
        <w:tc>
          <w:tcPr>
            <w:tcW w:w="4786" w:type="dxa"/>
            <w:shd w:val="clear" w:color="auto" w:fill="auto"/>
          </w:tcPr>
          <w:p w14:paraId="404C5419" w14:textId="7A29619B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431B92" w14:textId="2DE00FB0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faults in the filter operation</w:t>
            </w:r>
          </w:p>
        </w:tc>
      </w:tr>
      <w:tr w:rsidR="00814295" w:rsidRPr="008125AE" w14:paraId="4EF2BABA" w14:textId="77777777" w:rsidTr="00157B56">
        <w:tc>
          <w:tcPr>
            <w:tcW w:w="4786" w:type="dxa"/>
            <w:shd w:val="clear" w:color="auto" w:fill="auto"/>
          </w:tcPr>
          <w:p w14:paraId="69010C23" w14:textId="671976ED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3B888F" w14:textId="765DED4F" w:rsidR="00814295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faults at the electrical drive</w:t>
            </w:r>
          </w:p>
        </w:tc>
      </w:tr>
    </w:tbl>
    <w:p w14:paraId="5C9155C6" w14:textId="77777777" w:rsidR="00814295" w:rsidRPr="00814295" w:rsidRDefault="00814295" w:rsidP="00003DFC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814295" w14:paraId="4CA12E28" w14:textId="77777777" w:rsidTr="00BC14B0">
        <w:tc>
          <w:tcPr>
            <w:tcW w:w="4786" w:type="dxa"/>
            <w:shd w:val="clear" w:color="auto" w:fill="auto"/>
          </w:tcPr>
          <w:p w14:paraId="3CC4F318" w14:textId="09C06F57" w:rsidR="002F5058" w:rsidRPr="00814295" w:rsidRDefault="00814295" w:rsidP="00003DFC">
            <w:pPr>
              <w:ind w:right="-2"/>
              <w:rPr>
                <w:rFonts w:cs="Arial"/>
                <w:sz w:val="20"/>
                <w:lang w:val="en-US"/>
              </w:rPr>
            </w:pPr>
            <w:r w:rsidRPr="00814295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6AAEBD4D" w14:textId="77777777" w:rsidR="002F5058" w:rsidRPr="00814295" w:rsidRDefault="002F5058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caps/>
                <w:sz w:val="20"/>
                <w:lang w:val="en-US"/>
              </w:rPr>
              <w:t>Dango &amp; Dienenthal</w:t>
            </w:r>
            <w:r w:rsidRPr="00814295">
              <w:rPr>
                <w:sz w:val="20"/>
                <w:lang w:val="en-US"/>
              </w:rPr>
              <w:t xml:space="preserve"> Filtertechnik GmbH</w:t>
            </w:r>
          </w:p>
        </w:tc>
      </w:tr>
      <w:tr w:rsidR="002F5058" w:rsidRPr="00814295" w14:paraId="326C65E5" w14:textId="77777777" w:rsidTr="00BC14B0">
        <w:tc>
          <w:tcPr>
            <w:tcW w:w="4786" w:type="dxa"/>
            <w:shd w:val="clear" w:color="auto" w:fill="auto"/>
          </w:tcPr>
          <w:p w14:paraId="5E747FAF" w14:textId="77777777" w:rsidR="002F5058" w:rsidRPr="00814295" w:rsidRDefault="002F5058" w:rsidP="00003DFC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6533D88" w14:textId="404830A9" w:rsidR="002F5058" w:rsidRPr="00814295" w:rsidRDefault="002F5058" w:rsidP="00003DFC">
            <w:pPr>
              <w:ind w:right="-2"/>
              <w:rPr>
                <w:sz w:val="20"/>
                <w:lang w:val="en-US"/>
              </w:rPr>
            </w:pPr>
            <w:r w:rsidRPr="00814295">
              <w:rPr>
                <w:sz w:val="20"/>
                <w:lang w:val="en-US"/>
              </w:rPr>
              <w:t>+49 271 401</w:t>
            </w:r>
            <w:r w:rsidR="009C02E4" w:rsidRPr="00814295">
              <w:rPr>
                <w:sz w:val="20"/>
                <w:lang w:val="en-US"/>
              </w:rPr>
              <w:t xml:space="preserve"> </w:t>
            </w:r>
            <w:r w:rsidRPr="00814295">
              <w:rPr>
                <w:sz w:val="20"/>
                <w:lang w:val="en-US"/>
              </w:rPr>
              <w:t>41</w:t>
            </w:r>
            <w:r w:rsidR="009C02E4" w:rsidRPr="00814295">
              <w:rPr>
                <w:sz w:val="20"/>
                <w:lang w:val="en-US"/>
              </w:rPr>
              <w:t xml:space="preserve"> </w:t>
            </w:r>
            <w:r w:rsidRPr="00814295">
              <w:rPr>
                <w:sz w:val="20"/>
                <w:lang w:val="en-US"/>
              </w:rPr>
              <w:t>23</w:t>
            </w:r>
          </w:p>
        </w:tc>
      </w:tr>
    </w:tbl>
    <w:p w14:paraId="038DD3B8" w14:textId="77777777" w:rsidR="00EA2F42" w:rsidRPr="00814295" w:rsidRDefault="00EA2F42" w:rsidP="00003DFC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2"/>
        <w:rPr>
          <w:rFonts w:cs="Arial"/>
          <w:sz w:val="20"/>
          <w:lang w:val="en-US"/>
        </w:rPr>
      </w:pPr>
    </w:p>
    <w:sectPr w:rsidR="00EA2F42" w:rsidRPr="00814295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5993" w14:textId="77777777" w:rsidR="009C3844" w:rsidRDefault="009C3844">
      <w:r>
        <w:separator/>
      </w:r>
    </w:p>
  </w:endnote>
  <w:endnote w:type="continuationSeparator" w:id="0">
    <w:p w14:paraId="38F24635" w14:textId="77777777" w:rsidR="009C3844" w:rsidRDefault="009C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DEEE" w14:textId="77777777" w:rsidR="009C3844" w:rsidRDefault="009C3844">
      <w:r>
        <w:separator/>
      </w:r>
    </w:p>
  </w:footnote>
  <w:footnote w:type="continuationSeparator" w:id="0">
    <w:p w14:paraId="085A0167" w14:textId="77777777" w:rsidR="009C3844" w:rsidRDefault="009C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02FC4"/>
    <w:rsid w:val="00003DFC"/>
    <w:rsid w:val="0003211F"/>
    <w:rsid w:val="00097322"/>
    <w:rsid w:val="000B2860"/>
    <w:rsid w:val="0010746F"/>
    <w:rsid w:val="00152836"/>
    <w:rsid w:val="001563EC"/>
    <w:rsid w:val="00157B56"/>
    <w:rsid w:val="001D32D3"/>
    <w:rsid w:val="00204608"/>
    <w:rsid w:val="002B2131"/>
    <w:rsid w:val="002F5058"/>
    <w:rsid w:val="0032052A"/>
    <w:rsid w:val="00395D0E"/>
    <w:rsid w:val="003A0DBF"/>
    <w:rsid w:val="00403569"/>
    <w:rsid w:val="00422C6A"/>
    <w:rsid w:val="00455CF8"/>
    <w:rsid w:val="004665B1"/>
    <w:rsid w:val="004A3437"/>
    <w:rsid w:val="004B425D"/>
    <w:rsid w:val="004F1F00"/>
    <w:rsid w:val="00572B48"/>
    <w:rsid w:val="005B4D23"/>
    <w:rsid w:val="00620DA8"/>
    <w:rsid w:val="006559B6"/>
    <w:rsid w:val="007058DE"/>
    <w:rsid w:val="007432EE"/>
    <w:rsid w:val="00795A75"/>
    <w:rsid w:val="008125AE"/>
    <w:rsid w:val="00814295"/>
    <w:rsid w:val="00847E4E"/>
    <w:rsid w:val="008526E1"/>
    <w:rsid w:val="00881966"/>
    <w:rsid w:val="00927EC3"/>
    <w:rsid w:val="00984333"/>
    <w:rsid w:val="009C02E4"/>
    <w:rsid w:val="009C2346"/>
    <w:rsid w:val="009C3844"/>
    <w:rsid w:val="009E0797"/>
    <w:rsid w:val="00A057D0"/>
    <w:rsid w:val="00A0658C"/>
    <w:rsid w:val="00A53FC9"/>
    <w:rsid w:val="00A57928"/>
    <w:rsid w:val="00B4765C"/>
    <w:rsid w:val="00B856A7"/>
    <w:rsid w:val="00BA6CD5"/>
    <w:rsid w:val="00BC14B0"/>
    <w:rsid w:val="00BC1DA8"/>
    <w:rsid w:val="00C012A4"/>
    <w:rsid w:val="00C02C57"/>
    <w:rsid w:val="00C310F2"/>
    <w:rsid w:val="00C34B17"/>
    <w:rsid w:val="00C53F31"/>
    <w:rsid w:val="00C74146"/>
    <w:rsid w:val="00D23116"/>
    <w:rsid w:val="00D366BE"/>
    <w:rsid w:val="00D52095"/>
    <w:rsid w:val="00D73052"/>
    <w:rsid w:val="00D74012"/>
    <w:rsid w:val="00E65B3D"/>
    <w:rsid w:val="00EA2F42"/>
    <w:rsid w:val="00EA300C"/>
    <w:rsid w:val="00F45794"/>
    <w:rsid w:val="00F6258F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DC4CC"/>
  <w15:chartTrackingRefBased/>
  <w15:docId w15:val="{ADA4915C-6EFD-4C36-A9EA-EC783A5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6</cp:revision>
  <cp:lastPrinted>2016-02-04T09:58:00Z</cp:lastPrinted>
  <dcterms:created xsi:type="dcterms:W3CDTF">2022-04-26T06:21:00Z</dcterms:created>
  <dcterms:modified xsi:type="dcterms:W3CDTF">2022-05-02T11:11:00Z</dcterms:modified>
</cp:coreProperties>
</file>